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87D1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87D1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r3cX9kHYtzwTJNbZT4YpKQ3FrirtuRSGqz1tYatx0oyWz194KMzT5AJFwcP5uDi4hxu1Jxvr97+wwrIcn7ry0Q==" w:salt="neaM/qjIZBVqO5JkP7ScC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87D1B"/>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3.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